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366" w:rsidRPr="00DC25EB" w:rsidRDefault="00732366" w:rsidP="00732366">
      <w:pPr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REPUBLIKA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SRBIJA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ab/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ab/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ab/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ab/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ab/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ab/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ab/>
        <w:t xml:space="preserve">        </w:t>
      </w:r>
    </w:p>
    <w:p w:rsidR="00732366" w:rsidRPr="00DC25EB" w:rsidRDefault="00732366" w:rsidP="00732366">
      <w:pPr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NARODNA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SKUPŠTINA</w:t>
      </w:r>
    </w:p>
    <w:p w:rsidR="00732366" w:rsidRPr="00DC25EB" w:rsidRDefault="00732366" w:rsidP="00732366">
      <w:pPr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kulturu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informisanje</w:t>
      </w:r>
    </w:p>
    <w:p w:rsidR="00732366" w:rsidRPr="00DC25EB" w:rsidRDefault="00732366" w:rsidP="00732366">
      <w:pPr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16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Broj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: 06-2/19-17</w:t>
      </w:r>
      <w:bookmarkStart w:id="0" w:name="_GoBack"/>
      <w:bookmarkEnd w:id="0"/>
    </w:p>
    <w:p w:rsidR="00732366" w:rsidRPr="00DC25EB" w:rsidRDefault="00732366" w:rsidP="00732366">
      <w:pPr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7.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februara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2017.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godine</w:t>
      </w:r>
    </w:p>
    <w:p w:rsidR="00732366" w:rsidRPr="00DC25EB" w:rsidRDefault="00732366" w:rsidP="00732366">
      <w:pPr>
        <w:spacing w:after="0"/>
        <w:jc w:val="both"/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B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e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g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r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a</w:t>
      </w:r>
      <w:r w:rsidRPr="00DC25EB"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iCs/>
          <w:noProof/>
          <w:sz w:val="24"/>
          <w:szCs w:val="24"/>
        </w:rPr>
        <w:t>d</w:t>
      </w:r>
    </w:p>
    <w:p w:rsidR="00732366" w:rsidRPr="00DC25EB" w:rsidRDefault="00732366" w:rsidP="00732366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32366" w:rsidRPr="00DC25EB" w:rsidRDefault="00732366" w:rsidP="00732366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</w:p>
    <w:p w:rsidR="00732366" w:rsidRPr="00DC25EB" w:rsidRDefault="00732366" w:rsidP="00732366">
      <w:pPr>
        <w:tabs>
          <w:tab w:val="left" w:pos="1440"/>
        </w:tabs>
        <w:spacing w:after="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Z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A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P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I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S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N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I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K</w:t>
      </w:r>
    </w:p>
    <w:p w:rsidR="00732366" w:rsidRPr="00DC25EB" w:rsidRDefault="00732366" w:rsidP="00732366">
      <w:pPr>
        <w:tabs>
          <w:tab w:val="left" w:pos="1440"/>
        </w:tabs>
        <w:spacing w:after="0"/>
        <w:ind w:right="-8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DC25EB">
        <w:rPr>
          <w:rFonts w:ascii="Times New Roman" w:eastAsia="Times New Roman" w:hAnsi="Times New Roman" w:cs="Times New Roman"/>
          <w:noProof/>
          <w:sz w:val="24"/>
          <w:szCs w:val="24"/>
        </w:rPr>
        <w:t>14.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SEDNICE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ODBORA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ZA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KULTURU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I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INFORMISANjE</w:t>
      </w:r>
    </w:p>
    <w:p w:rsidR="00732366" w:rsidRPr="00DC25EB" w:rsidRDefault="00732366" w:rsidP="00732366">
      <w:pPr>
        <w:tabs>
          <w:tab w:val="left" w:pos="1440"/>
        </w:tabs>
        <w:spacing w:after="0"/>
        <w:ind w:right="-80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NARODNE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SKUPŠTINE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REPUBLIKE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SRBIJE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,</w:t>
      </w:r>
    </w:p>
    <w:p w:rsidR="00732366" w:rsidRPr="00DC25EB" w:rsidRDefault="00732366" w:rsidP="00732366">
      <w:pPr>
        <w:tabs>
          <w:tab w:val="left" w:pos="0"/>
        </w:tabs>
        <w:spacing w:after="36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>ODRŽANE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FEBRUARA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2017.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GODINE</w:t>
      </w:r>
    </w:p>
    <w:p w:rsidR="00732366" w:rsidRPr="00DC25EB" w:rsidRDefault="00732366" w:rsidP="00732366">
      <w:pPr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32366" w:rsidRPr="00DC25EB" w:rsidRDefault="00732366" w:rsidP="00732366">
      <w:pPr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  <w:lang w:val="ru-RU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Sednica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počela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10,05 </w:t>
      </w:r>
      <w:r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časova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.  </w:t>
      </w:r>
    </w:p>
    <w:p w:rsidR="00732366" w:rsidRPr="00DC25EB" w:rsidRDefault="00732366" w:rsidP="00732366">
      <w:pPr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Sednicom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predsedava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Gojković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predsednica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732366" w:rsidRPr="00DC25EB" w:rsidRDefault="00732366" w:rsidP="00732366">
      <w:pPr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prisustvovali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Jasmina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Obradović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Stanija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Kompirović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prof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Marko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Atlagić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Mirko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Krlić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prof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Snežana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Bogosavljević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Bošković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Aleksandra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Čabraja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Aleksandra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Belačić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Vesna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Marjanović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Nataša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Mihailović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Vacić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Hadži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Milorad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Stošić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Đorđe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Vukadinović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,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ru-RU"/>
        </w:rPr>
        <w:t>.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   </w:t>
      </w:r>
    </w:p>
    <w:p w:rsidR="00732366" w:rsidRPr="00DC25EB" w:rsidRDefault="00732366" w:rsidP="00732366">
      <w:pPr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prisustvovali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: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Ćirić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Dragana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Kostić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Ljupka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Mihajlovska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Nikola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Savić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Enis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Imamović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zamenici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prisustvovala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Snežana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Paunović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niti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njen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zamenik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.</w:t>
      </w:r>
    </w:p>
    <w:p w:rsidR="00732366" w:rsidRPr="00DC25EB" w:rsidRDefault="00732366" w:rsidP="00732366">
      <w:pPr>
        <w:spacing w:after="36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Pored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članova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sednici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sr-Cyrl-CS"/>
        </w:rPr>
        <w:t>prisustvovali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Zoran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Živković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Boško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Obradović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narodni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poslanici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Branko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Gardašević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Tijana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Naumović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Miloš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Stokić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Mirjana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Maksimović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Tijana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Kasper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Želimir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Gvardiol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Ivona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Katić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Borka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Popović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Mandić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Aleksandar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Zagorac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Balša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Đogo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Aleksandar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Dunđerin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Milivoje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Pavlović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Predrag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Obradović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Dejan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Milenković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Vladan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Terzić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Ivan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Karl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Snežana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Cvetković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Duško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Vukadinović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Nikola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Stojanović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Žugić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Dijana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Subotički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Miletić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Jovanka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Todorović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Janković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Programskog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medijske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ustanove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Radio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televizija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“.</w:t>
      </w:r>
    </w:p>
    <w:p w:rsidR="00732366" w:rsidRPr="00DC25EB" w:rsidRDefault="00732366" w:rsidP="00732366">
      <w:pPr>
        <w:spacing w:after="36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predsedavajućeg</w:t>
      </w:r>
      <w:r w:rsidRPr="00DC25E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članovi</w:t>
      </w:r>
      <w:r w:rsidRPr="00DC25E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jednoglasno</w:t>
      </w:r>
      <w:r w:rsidRPr="00DC25E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usvojili</w:t>
      </w:r>
      <w:r w:rsidRPr="00DC25EB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sledeći</w:t>
      </w:r>
      <w:r w:rsidRPr="00DC25EB">
        <w:rPr>
          <w:rFonts w:ascii="Times New Roman" w:eastAsia="Calibri" w:hAnsi="Times New Roman" w:cs="Times New Roman"/>
          <w:bCs/>
          <w:noProof/>
          <w:sz w:val="24"/>
          <w:szCs w:val="24"/>
        </w:rPr>
        <w:t>:</w:t>
      </w:r>
    </w:p>
    <w:p w:rsidR="00732366" w:rsidRPr="00DC25EB" w:rsidRDefault="00732366" w:rsidP="00732366">
      <w:pPr>
        <w:tabs>
          <w:tab w:val="left" w:pos="990"/>
        </w:tabs>
        <w:spacing w:after="0"/>
        <w:ind w:right="-4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v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n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i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r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e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d</w:t>
      </w:r>
      <w:r w:rsidRPr="00DC25E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:</w:t>
      </w:r>
    </w:p>
    <w:p w:rsidR="00732366" w:rsidRPr="00DC25EB" w:rsidRDefault="00732366" w:rsidP="00732366">
      <w:pPr>
        <w:tabs>
          <w:tab w:val="left" w:pos="990"/>
        </w:tabs>
        <w:spacing w:after="0"/>
        <w:ind w:right="-4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32366" w:rsidRPr="00DC25EB" w:rsidRDefault="00732366" w:rsidP="00732366">
      <w:pPr>
        <w:tabs>
          <w:tab w:val="left" w:pos="990"/>
        </w:tabs>
        <w:spacing w:after="0"/>
        <w:ind w:right="-47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732366" w:rsidRPr="00DC25EB" w:rsidRDefault="00732366" w:rsidP="00732366">
      <w:pPr>
        <w:numPr>
          <w:ilvl w:val="0"/>
          <w:numId w:val="1"/>
        </w:numPr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  <w:r>
        <w:rPr>
          <w:rFonts w:ascii="Times New Roman" w:hAnsi="Times New Roman" w:cs="Times New Roman"/>
          <w:bCs/>
          <w:sz w:val="24"/>
          <w:szCs w:val="24"/>
        </w:rPr>
        <w:t>Razgovor</w:t>
      </w:r>
      <w:r w:rsidRPr="00DC2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sa</w:t>
      </w:r>
      <w:r w:rsidRPr="00DC2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predloženim</w:t>
      </w:r>
      <w:r w:rsidRPr="00DC2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kandidatima</w:t>
      </w:r>
      <w:r w:rsidRPr="00DC25E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Pr="00DC25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članove</w:t>
      </w:r>
      <w:r w:rsidRPr="00DC25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Programskog</w:t>
      </w:r>
      <w:r w:rsidRPr="00DC25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Pr="00DC25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Javne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medijske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ustanove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Radio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televizija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Srbije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>“;</w:t>
      </w:r>
    </w:p>
    <w:p w:rsidR="00732366" w:rsidRPr="00DC25EB" w:rsidRDefault="00732366" w:rsidP="00732366">
      <w:pPr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  <w:lang w:val="sr-Cyrl-CS" w:eastAsia="sr-Cyrl-CS"/>
        </w:rPr>
      </w:pPr>
    </w:p>
    <w:p w:rsidR="00732366" w:rsidRPr="00DC25EB" w:rsidRDefault="00732366" w:rsidP="00732366">
      <w:pPr>
        <w:numPr>
          <w:ilvl w:val="0"/>
          <w:numId w:val="1"/>
        </w:numPr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Utvrđivanje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konačne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Programskog</w:t>
      </w:r>
      <w:r w:rsidRPr="00DC25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saveta</w:t>
      </w:r>
      <w:r w:rsidRPr="00DC25E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Javne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medijske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ustanove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Radio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televizija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 w:eastAsia="sr-Cyrl-CS"/>
        </w:rPr>
        <w:t>Srbije</w:t>
      </w:r>
      <w:r w:rsidRPr="00DC25EB">
        <w:rPr>
          <w:rFonts w:ascii="Times New Roman" w:hAnsi="Times New Roman" w:cs="Times New Roman"/>
          <w:sz w:val="24"/>
          <w:szCs w:val="24"/>
          <w:lang w:val="sr-Cyrl-CS" w:eastAsia="sr-Cyrl-CS"/>
        </w:rPr>
        <w:t>“;</w:t>
      </w:r>
    </w:p>
    <w:p w:rsidR="00732366" w:rsidRPr="00DC25EB" w:rsidRDefault="00732366" w:rsidP="00732366">
      <w:pPr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2366" w:rsidRPr="00DC25EB" w:rsidRDefault="00732366" w:rsidP="00732366">
      <w:pPr>
        <w:numPr>
          <w:ilvl w:val="0"/>
          <w:numId w:val="1"/>
        </w:numPr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Utvrđivanje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Regulatornog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elektronske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nadležnog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Narodne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skupštine</w:t>
      </w:r>
      <w:r w:rsidRPr="00DC25EB">
        <w:rPr>
          <w:rFonts w:ascii="Times New Roman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2366" w:rsidRPr="00DC25EB" w:rsidRDefault="00732366" w:rsidP="00732366">
      <w:pPr>
        <w:numPr>
          <w:ilvl w:val="0"/>
          <w:numId w:val="1"/>
        </w:numPr>
        <w:spacing w:after="0"/>
        <w:ind w:left="1134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Utvrđivanje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Regulatornog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tela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elektronske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kao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liste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organizacija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zajedno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jedinstvenog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ovlašćenog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predlagača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koje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predložila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filmskih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scenskih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dramskih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umetnika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udruženja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kompozitora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Republici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Srbiji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zajedničkim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dogovorom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kao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nacionalni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saveti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nacionalnih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manjina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zajedničkim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dogovorom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2366" w:rsidRPr="00DC25EB" w:rsidRDefault="00732366" w:rsidP="007323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prelaska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razmatranje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utvrđenog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dnevnog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reda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usvojeni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bez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primedaba</w:t>
      </w:r>
      <w:r w:rsidRPr="00DC25E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Zapisnik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Osme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Pr="00DC25EB">
        <w:rPr>
          <w:rFonts w:ascii="Times New Roman" w:hAnsi="Times New Roman" w:cs="Times New Roman"/>
          <w:sz w:val="24"/>
          <w:szCs w:val="24"/>
        </w:rPr>
        <w:t xml:space="preserve"> 14. </w:t>
      </w:r>
      <w:r>
        <w:rPr>
          <w:rFonts w:ascii="Times New Roman" w:hAnsi="Times New Roman" w:cs="Times New Roman"/>
          <w:sz w:val="24"/>
          <w:szCs w:val="24"/>
        </w:rPr>
        <w:t>novembra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2016.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Zapisnik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Devete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Pr="00DC25EB">
        <w:rPr>
          <w:rFonts w:ascii="Times New Roman" w:hAnsi="Times New Roman" w:cs="Times New Roman"/>
          <w:sz w:val="24"/>
          <w:szCs w:val="24"/>
        </w:rPr>
        <w:t xml:space="preserve"> 28. </w:t>
      </w:r>
      <w:r>
        <w:rPr>
          <w:rFonts w:ascii="Times New Roman" w:hAnsi="Times New Roman" w:cs="Times New Roman"/>
          <w:sz w:val="24"/>
          <w:szCs w:val="24"/>
        </w:rPr>
        <w:t>novembra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2016.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Zapisnik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Desete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Pr="00DC25EB">
        <w:rPr>
          <w:rFonts w:ascii="Times New Roman" w:hAnsi="Times New Roman" w:cs="Times New Roman"/>
          <w:sz w:val="24"/>
          <w:szCs w:val="24"/>
        </w:rPr>
        <w:t xml:space="preserve"> 16. </w:t>
      </w:r>
      <w:r>
        <w:rPr>
          <w:rFonts w:ascii="Times New Roman" w:hAnsi="Times New Roman" w:cs="Times New Roman"/>
          <w:sz w:val="24"/>
          <w:szCs w:val="24"/>
        </w:rPr>
        <w:t>decembra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2016.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Zapisnik</w:t>
      </w:r>
      <w:r w:rsidRPr="00DC25EB">
        <w:rPr>
          <w:rFonts w:ascii="Times New Roman" w:hAnsi="Times New Roman" w:cs="Times New Roman"/>
          <w:sz w:val="24"/>
          <w:szCs w:val="24"/>
        </w:rPr>
        <w:t xml:space="preserve"> 11.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Pr="00DC25EB">
        <w:rPr>
          <w:rFonts w:ascii="Times New Roman" w:hAnsi="Times New Roman" w:cs="Times New Roman"/>
          <w:sz w:val="24"/>
          <w:szCs w:val="24"/>
        </w:rPr>
        <w:t xml:space="preserve"> 21. </w:t>
      </w:r>
      <w:r>
        <w:rPr>
          <w:rFonts w:ascii="Times New Roman" w:hAnsi="Times New Roman" w:cs="Times New Roman"/>
          <w:sz w:val="24"/>
          <w:szCs w:val="24"/>
        </w:rPr>
        <w:t>decembra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2016.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Zapisnik</w:t>
      </w:r>
      <w:r w:rsidRPr="00DC25EB">
        <w:rPr>
          <w:rFonts w:ascii="Times New Roman" w:hAnsi="Times New Roman" w:cs="Times New Roman"/>
          <w:sz w:val="24"/>
          <w:szCs w:val="24"/>
        </w:rPr>
        <w:t xml:space="preserve"> 12.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27. </w:t>
      </w:r>
      <w:r>
        <w:rPr>
          <w:rFonts w:ascii="Times New Roman" w:hAnsi="Times New Roman" w:cs="Times New Roman"/>
          <w:sz w:val="24"/>
          <w:szCs w:val="24"/>
        </w:rPr>
        <w:t>decembra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2016.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Zapisnik</w:t>
      </w:r>
      <w:r w:rsidRPr="00DC25EB">
        <w:rPr>
          <w:rFonts w:ascii="Times New Roman" w:hAnsi="Times New Roman" w:cs="Times New Roman"/>
          <w:sz w:val="24"/>
          <w:szCs w:val="24"/>
        </w:rPr>
        <w:t xml:space="preserve"> 13. </w:t>
      </w:r>
      <w:r>
        <w:rPr>
          <w:rFonts w:ascii="Times New Roman" w:hAnsi="Times New Roman" w:cs="Times New Roman"/>
          <w:sz w:val="24"/>
          <w:szCs w:val="24"/>
        </w:rPr>
        <w:t>sednice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kulturu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informisanje</w:t>
      </w:r>
      <w:r w:rsidRPr="00DC25E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održane</w:t>
      </w:r>
      <w:r w:rsidRPr="00DC25EB">
        <w:rPr>
          <w:rFonts w:ascii="Times New Roman" w:hAnsi="Times New Roman" w:cs="Times New Roman"/>
          <w:sz w:val="24"/>
          <w:szCs w:val="24"/>
        </w:rPr>
        <w:t xml:space="preserve"> 10. </w:t>
      </w:r>
      <w:r>
        <w:rPr>
          <w:rFonts w:ascii="Times New Roman" w:hAnsi="Times New Roman" w:cs="Times New Roman"/>
          <w:sz w:val="24"/>
          <w:szCs w:val="24"/>
        </w:rPr>
        <w:t>januara</w:t>
      </w:r>
      <w:r w:rsidRPr="00DC25EB">
        <w:rPr>
          <w:rFonts w:ascii="Times New Roman" w:hAnsi="Times New Roman" w:cs="Times New Roman"/>
          <w:sz w:val="24"/>
          <w:szCs w:val="24"/>
        </w:rPr>
        <w:t xml:space="preserve"> 2017.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Pr="00DC25EB">
        <w:rPr>
          <w:rFonts w:ascii="Times New Roman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2366" w:rsidRPr="00DC25EB" w:rsidRDefault="00732366" w:rsidP="00732366">
      <w:pPr>
        <w:spacing w:after="360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PRVA</w:t>
      </w:r>
      <w:r w:rsidRPr="00DC25E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TAČKA</w:t>
      </w:r>
      <w:r w:rsidRPr="00DC25E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Razgovor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predloženim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kandidatima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članove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Programskog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Javne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medijske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ustanove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Radio</w:t>
      </w:r>
      <w:r w:rsidRPr="00DC25E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televizija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Srbije</w:t>
      </w:r>
      <w:r w:rsidRPr="00DC25EB">
        <w:rPr>
          <w:rFonts w:ascii="Times New Roman" w:hAnsi="Times New Roman" w:cs="Times New Roman"/>
          <w:b/>
          <w:sz w:val="24"/>
          <w:szCs w:val="24"/>
        </w:rPr>
        <w:t>“</w:t>
      </w:r>
    </w:p>
    <w:p w:rsidR="00732366" w:rsidRPr="00DC25EB" w:rsidRDefault="00732366" w:rsidP="00732366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uvodnom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izlaganju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istakla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skladu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29.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stav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6.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Zakona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medijskim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servisima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tačke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7.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Odluke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pravilima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sprovođenju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konkursa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izbor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kandidata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članove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Programskog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saveta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Javne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medijske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ustanove</w:t>
      </w:r>
      <w:r w:rsidRPr="00DC25EB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Radio</w:t>
      </w:r>
      <w:r w:rsidRPr="00DC25E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televizija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Pr="00DC25EB">
        <w:rPr>
          <w:rFonts w:ascii="Times New Roman" w:hAnsi="Times New Roman" w:cs="Times New Roman"/>
          <w:sz w:val="24"/>
          <w:szCs w:val="24"/>
        </w:rPr>
        <w:t>“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9.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septembra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2016.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godine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utvrdio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29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prijavljenih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ispunjavaju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uslove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konkursa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Napomenula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skladu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tačkom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8.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Odluke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potrebno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današnjoj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sednici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obavi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razgovor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ispunjavaju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uslove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konkursa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ostali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svojim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kandidaturama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Naglasila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članovi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materijalu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sednicu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dobili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biografije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predlaže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razgovor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29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obavi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šest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pet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redosledu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prijema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kandidatura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1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stavila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glasanje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razgovor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predloženim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obavi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šest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pet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redosledu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prijema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kandidatura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11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glasova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3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nisu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glasala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prihvatio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načinu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sprovođenja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razgovora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predloženim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diskusiji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učestvovali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Vesna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Marjanović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Đorđe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Vukadinović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Aleksandra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Čabraja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Ljupka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Mihajlovska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Nataša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Mihailović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Vacić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Mirko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Krlić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prof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Marko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Atlagić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Gojković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Branko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Gardašević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Tijana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Naumović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Miloš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Stokić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Mirjana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Maksimović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Tijana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Kasper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Želimir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Gvardiol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Ivona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Katić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Borka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Popović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Mandić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Aleksandar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Zagorac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Balša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Đogo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Milivoje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Pavlović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Predrag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Obradović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Dejan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Milenković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Vladan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Terzić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Ivan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Karl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Popović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Perišić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Snežana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Cvetković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Vukadinović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Nikola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Stojanović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Žugić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Dijana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Subotički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Miletić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Jovanka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Todorović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Janković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Programskog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medijske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ustanove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Radio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televizija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“,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odgovarali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pitanja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kulturu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informisanje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obrazloživši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svoje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kandidature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motive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naveli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prijave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konkurs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razloge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zbog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smatraju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funkciju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Programskog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odgovrno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obavljali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32366" w:rsidRPr="00DC25EB" w:rsidRDefault="00732366" w:rsidP="00732366">
      <w:pPr>
        <w:tabs>
          <w:tab w:val="left" w:pos="709"/>
        </w:tabs>
        <w:spacing w:after="360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zaključila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raspravu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vezi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ovom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tačkom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Dnevnog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reda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.</w:t>
      </w:r>
    </w:p>
    <w:p w:rsidR="00732366" w:rsidRPr="00DC25EB" w:rsidRDefault="00732366" w:rsidP="00732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DRUGA</w:t>
      </w:r>
      <w:r w:rsidRPr="00DC25E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TAČKA</w:t>
      </w:r>
      <w:r w:rsidRPr="00DC25E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Utvrđivanje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konačne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kandidata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članove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Programskog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Javne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medijske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ustanove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</w:rPr>
        <w:t>Radio</w:t>
      </w:r>
      <w:r w:rsidRPr="00DC25E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televizija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Srbije</w:t>
      </w:r>
      <w:r w:rsidRPr="00DC25EB">
        <w:rPr>
          <w:rFonts w:ascii="Times New Roman" w:hAnsi="Times New Roman" w:cs="Times New Roman"/>
          <w:b/>
          <w:sz w:val="24"/>
          <w:szCs w:val="24"/>
        </w:rPr>
        <w:t>“</w:t>
      </w:r>
    </w:p>
    <w:p w:rsidR="00732366" w:rsidRPr="00DC25EB" w:rsidRDefault="00732366" w:rsidP="00732366">
      <w:pPr>
        <w:tabs>
          <w:tab w:val="left" w:pos="648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5EB">
        <w:rPr>
          <w:rFonts w:ascii="Times New Roman" w:hAnsi="Times New Roman" w:cs="Times New Roman"/>
          <w:b/>
          <w:sz w:val="24"/>
          <w:szCs w:val="24"/>
        </w:rPr>
        <w:tab/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uvodnom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izlaganju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predložila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obzirom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obavljen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razgovor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ispunjavaju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uslove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konkursa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utvrdi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konačnu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28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Programskog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medijske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ustanove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Radio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televizija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“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kojoj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nalazili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sledeći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Branko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Gardašević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2.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Tijana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Naumović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3.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Miloš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Stokić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4.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Mirjana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Maksimović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5.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Tijana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Kasper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6.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Želimir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Gvardiol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7.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8.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Ivona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Katić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9.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Borka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Popović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10.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Mandić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11.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Aleksandar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Zagorac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12.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Balša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Đogo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13.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Aleksandar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Dunđerin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14.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Milivoje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Pavlović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15.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Predrag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Obradović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16.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Dejan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Milenković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17.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Vladan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Terzić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18.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Ivan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Karl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19.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Snežana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Cvetković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20.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Nebojša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Spaić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21.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Ivan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Topalović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22.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Duško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23.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Vukadinović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24.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Nikola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Stojanović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25.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Vuk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Žugić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26.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Dijana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Subotički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Miletić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27.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Jovanka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Todorović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tabs>
          <w:tab w:val="left" w:pos="720"/>
          <w:tab w:val="left" w:pos="1440"/>
          <w:tab w:val="left" w:pos="2160"/>
          <w:tab w:val="left" w:pos="2880"/>
          <w:tab w:val="left" w:pos="3900"/>
        </w:tabs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28.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Milan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Janković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Povodom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ove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tačke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Dnevnog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reda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diskutovala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Vesna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Marjanović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predložila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uz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Listu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kandidata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Programskog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saveta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uputi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dopis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Upravnom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odboru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medijske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ustanove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Radio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televizija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kojim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bi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zatražilo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Odboru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kulturu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informisanje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nakon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usvajanja</w:t>
      </w:r>
      <w:r w:rsidRPr="00DC25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dostavi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izboru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Programskog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saveta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medijske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ustanove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Radio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televizija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obrazloženjem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osnovu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kojih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kriterijuma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Upravni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doneo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navedenu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odluku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Maja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Gojković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istakla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Upravni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Javne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medijske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ustanove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Radio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televizija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Srbije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“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održati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21.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februara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kojoj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će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izabrati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15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članova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Programskog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saveta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stavila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glasanje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Vesne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Marjanović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upućivanju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dopisa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Upravnom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medijske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ustanove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Radio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televizija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“.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većinom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glasova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nije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prihvatio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predlog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Vesne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Marjanović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stavila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glasanje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utvrdi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konačnu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Programskog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medijske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ustanove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„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Radio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-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televizija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“,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predloženom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tekstu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</w:p>
    <w:p w:rsidR="00732366" w:rsidRPr="00DC25EB" w:rsidRDefault="00732366" w:rsidP="00732366">
      <w:pPr>
        <w:spacing w:after="36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Odbor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je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skladu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članom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29. </w:t>
      </w:r>
      <w:r>
        <w:rPr>
          <w:rFonts w:ascii="Times New Roman" w:hAnsi="Times New Roman" w:cs="Times New Roman"/>
          <w:sz w:val="24"/>
          <w:szCs w:val="24"/>
          <w:lang w:val="uz-Cyrl-UZ"/>
        </w:rPr>
        <w:t>stav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uz-Cyrl-UZ"/>
        </w:rPr>
        <w:t>Zakona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javnim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medijskim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servisima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tačkom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9. </w:t>
      </w:r>
      <w:r>
        <w:rPr>
          <w:rFonts w:ascii="Times New Roman" w:hAnsi="Times New Roman" w:cs="Times New Roman"/>
          <w:sz w:val="24"/>
          <w:szCs w:val="24"/>
          <w:lang w:val="uz-Cyrl-UZ"/>
        </w:rPr>
        <w:t>Odluke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pravilima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o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sprovođenju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javnog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konkursa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izbor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kandidata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članove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Programskog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saveta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Javne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medijske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ustanove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„</w:t>
      </w:r>
      <w:r>
        <w:rPr>
          <w:rFonts w:ascii="Times New Roman" w:hAnsi="Times New Roman" w:cs="Times New Roman"/>
          <w:sz w:val="24"/>
          <w:szCs w:val="24"/>
          <w:lang w:val="uz-Cyrl-UZ"/>
        </w:rPr>
        <w:t>Radio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>-</w:t>
      </w:r>
      <w:r>
        <w:rPr>
          <w:rFonts w:ascii="Times New Roman" w:hAnsi="Times New Roman" w:cs="Times New Roman"/>
          <w:sz w:val="24"/>
          <w:szCs w:val="24"/>
          <w:lang w:val="uz-Cyrl-UZ"/>
        </w:rPr>
        <w:t>televizija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Srbije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“ </w:t>
      </w:r>
      <w:r>
        <w:rPr>
          <w:rFonts w:ascii="Times New Roman" w:hAnsi="Times New Roman" w:cs="Times New Roman"/>
          <w:sz w:val="24"/>
          <w:szCs w:val="24"/>
          <w:lang w:val="uz-Cyrl-UZ"/>
        </w:rPr>
        <w:t>sa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11 </w:t>
      </w:r>
      <w:r>
        <w:rPr>
          <w:rFonts w:ascii="Times New Roman" w:hAnsi="Times New Roman" w:cs="Times New Roman"/>
          <w:sz w:val="24"/>
          <w:szCs w:val="24"/>
          <w:lang w:val="uz-Cyrl-UZ"/>
        </w:rPr>
        <w:t>glasova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tri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uzdržana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utvrdio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konačnu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l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istu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od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2</w:t>
      </w:r>
      <w:r w:rsidRPr="00DC25EB">
        <w:rPr>
          <w:rFonts w:ascii="Times New Roman" w:eastAsia="Calibri" w:hAnsi="Times New Roman" w:cs="Times New Roman"/>
          <w:sz w:val="24"/>
          <w:szCs w:val="24"/>
        </w:rPr>
        <w:t>8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kandidata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za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članove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Programskog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saveta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koja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odražava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teritorijalnu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nacionalnu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versku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polnu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drugu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strukturu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stanovništva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u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predloženom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uz-Cyrl-UZ"/>
        </w:rPr>
        <w:t>tekstu</w:t>
      </w:r>
      <w:r w:rsidRPr="00DC25EB">
        <w:rPr>
          <w:rFonts w:ascii="Times New Roman" w:eastAsia="Calibri" w:hAnsi="Times New Roman" w:cs="Times New Roman"/>
          <w:sz w:val="24"/>
          <w:szCs w:val="24"/>
          <w:lang w:val="uz-Cyrl-UZ"/>
        </w:rPr>
        <w:t>.</w:t>
      </w:r>
    </w:p>
    <w:p w:rsidR="00732366" w:rsidRPr="00DC25EB" w:rsidRDefault="00732366" w:rsidP="0073236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t>TREĆA</w:t>
      </w:r>
      <w:r w:rsidRPr="00DC25E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TAČKA</w:t>
      </w:r>
      <w:r w:rsidRPr="00DC25EB">
        <w:rPr>
          <w:rFonts w:ascii="Times New Roman" w:eastAsia="Calibri" w:hAnsi="Times New Roman" w:cs="Times New Roman"/>
          <w:b/>
          <w:noProof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Utvrđivanje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kandidata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člana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Regulatornog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tela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elektronske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medije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koji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bira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predlog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nadležnog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odbora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Narodne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skupštine</w:t>
      </w:r>
    </w:p>
    <w:p w:rsidR="00732366" w:rsidRPr="00DC25EB" w:rsidRDefault="00732366" w:rsidP="00732366">
      <w:pPr>
        <w:tabs>
          <w:tab w:val="left" w:pos="679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25EB">
        <w:rPr>
          <w:rFonts w:ascii="Times New Roman" w:hAnsi="Times New Roman" w:cs="Times New Roman"/>
          <w:b/>
          <w:sz w:val="24"/>
          <w:szCs w:val="24"/>
        </w:rPr>
        <w:tab/>
      </w:r>
    </w:p>
    <w:p w:rsidR="00732366" w:rsidRPr="00DC25EB" w:rsidRDefault="00732366" w:rsidP="00732366">
      <w:pPr>
        <w:tabs>
          <w:tab w:val="left" w:pos="1875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uvodnom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izlaganju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podsetila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poziv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predlaganje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elektronske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ovlašćenog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predlagača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nadležni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Narodne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skupštine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objavljen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12.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januara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2017.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godine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skladu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10.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stav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1.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Zakona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elektronskim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1875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Napomenula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osnovu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10.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stav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2.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Zakona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elektronskim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ovlašćeni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predlagači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imali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rok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15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objavljivanja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poziva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dostave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obrazloženi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732366" w:rsidRPr="00DC25EB" w:rsidRDefault="00732366" w:rsidP="00732366">
      <w:pPr>
        <w:tabs>
          <w:tab w:val="left" w:pos="709"/>
        </w:tabs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Naglasila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dostavljeni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predlozi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sledećih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ovlašćenih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predlagača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:rsidR="00732366" w:rsidRPr="00DC25EB" w:rsidRDefault="00732366" w:rsidP="00732366">
      <w:pPr>
        <w:tabs>
          <w:tab w:val="left" w:pos="709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Obrazložen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poslaničke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Srpske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radikalne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stranke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tabs>
          <w:tab w:val="left" w:pos="709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Obrazloženi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poslaničke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Srpske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napredne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stranke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tabs>
          <w:tab w:val="left" w:pos="709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Obrazloženi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poslaničke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Dosta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bilo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tabs>
          <w:tab w:val="left" w:pos="709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Obrazloženi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poslaničke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Demokratske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stranke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32366" w:rsidRPr="00DC25EB" w:rsidRDefault="00732366" w:rsidP="00732366">
      <w:pPr>
        <w:tabs>
          <w:tab w:val="left" w:pos="709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Konstatovala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potpunu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dokumentaciju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skladu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pozivom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Zakonom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elektronskim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dostavili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vremenu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prijema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kandidatura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sledeći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ovlašćeni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predlagači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:rsidR="00732366" w:rsidRPr="00DC25EB" w:rsidRDefault="00732366" w:rsidP="00732366">
      <w:pPr>
        <w:tabs>
          <w:tab w:val="left" w:pos="709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32366" w:rsidRPr="00DC25EB" w:rsidRDefault="00732366" w:rsidP="00732366">
      <w:pPr>
        <w:tabs>
          <w:tab w:val="left" w:pos="709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Poslanička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Srpska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napredna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stranka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predložila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Miloša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Rajkovića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Marinu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Krstić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Blažić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tabs>
          <w:tab w:val="left" w:pos="709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Poslanička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Dosta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bilo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predložila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Divnu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Vuksanović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Srđana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Škora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tabs>
          <w:tab w:val="left" w:pos="709"/>
        </w:tabs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Poslanička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Demokratska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stranka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predložila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Vukadinović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Aleksandra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Crkvenjakova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Takođe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ukazala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nepotpunu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dokumentaciju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dostavio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ovlašćeni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predlagač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Poslanička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Srpska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radikalna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stranka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obzirom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dostavljen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obrazložen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jednog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kojeg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poslanička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grupa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Srpska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radikalna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stranka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dostavila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saglasnost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prihvata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kandidaturu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izjavu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postoje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smetnje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njegov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izbor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1875"/>
        </w:tabs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32366" w:rsidRPr="00DC25EB" w:rsidRDefault="00732366" w:rsidP="00732366">
      <w:pPr>
        <w:tabs>
          <w:tab w:val="left" w:pos="1875"/>
        </w:tabs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otvorila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raspravu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vezi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tačkom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Dnevnog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kojoj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učestvovali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: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Vesna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Marjanović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Đorđe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Vukadinović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Boško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Obradović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Gojković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Ljupka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Mihajlovska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Aleksandra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Čabraja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toku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diskusije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postavljeno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pitanje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načinu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će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utvrditi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šest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odnosno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način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će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utvrditi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konačnu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listu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1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Pojedini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članovi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naveli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smatraju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pojedini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imaju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neodgovarajuće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biografije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obavljanje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funkcije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obzirom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činjenicu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izuzetno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važna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samostalna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nezavisna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organizacija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širok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delogruk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oblasti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informisanja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Republici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takva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obavezu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predlaže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istaknute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stručnjake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iz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oblasti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druge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strane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konstatovano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brojni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faktori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utiču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odluku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tome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će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biti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izabran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delokrugu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ocenjuje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pojedini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kvalifikovani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vršenje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funkcije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vezi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članovi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zamoljeni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suzdrže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politizacije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izbora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732366" w:rsidRPr="00DC25EB" w:rsidRDefault="00732366" w:rsidP="00732366">
      <w:pPr>
        <w:tabs>
          <w:tab w:val="left" w:pos="709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ab/>
      </w:r>
      <w:r>
        <w:rPr>
          <w:rFonts w:ascii="Times New Roman" w:eastAsia="Calibri" w:hAnsi="Times New Roman" w:cs="Times New Roman"/>
          <w:noProof/>
          <w:sz w:val="24"/>
          <w:szCs w:val="24"/>
        </w:rPr>
        <w:t>Naglašeno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okviru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tačke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Dnevnog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isključivo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utvrđuje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ispunjavaju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uslove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propisane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Zakonom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elektronskim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medijima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konkursom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će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konačna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kojima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će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obaviti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javni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razgovor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utvrditi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jednoj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narednih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sednica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732366" w:rsidRPr="00DC25EB" w:rsidRDefault="00732366" w:rsidP="00732366">
      <w:pPr>
        <w:tabs>
          <w:tab w:val="left" w:pos="709"/>
          <w:tab w:val="left" w:pos="6420"/>
        </w:tabs>
        <w:spacing w:after="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zaključila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raspravu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vezi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ovom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tačkom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Dnevnog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reda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.</w:t>
      </w:r>
    </w:p>
    <w:p w:rsidR="00732366" w:rsidRPr="00DC25EB" w:rsidRDefault="00732366" w:rsidP="00732366">
      <w:pPr>
        <w:tabs>
          <w:tab w:val="left" w:pos="6150"/>
        </w:tabs>
        <w:spacing w:after="0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ab/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stavila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glasanje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bira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ovlašćenog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predlagača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nadležni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Narodne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skupštine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kojoj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nalaze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sledeći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:rsidR="00732366" w:rsidRPr="00DC25EB" w:rsidRDefault="00732366" w:rsidP="00732366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Miloš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Rajković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Marina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Krstić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Blažić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dr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Divna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Vuksanović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Srđan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Škoro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dr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Vukadinović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pStyle w:val="ListParagraph"/>
        <w:numPr>
          <w:ilvl w:val="0"/>
          <w:numId w:val="2"/>
        </w:numPr>
        <w:spacing w:after="24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Aleksandar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Crkvenjakov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hAnsi="Times New Roman" w:cs="Times New Roman"/>
          <w:sz w:val="24"/>
          <w:szCs w:val="24"/>
          <w:lang w:val="uz-Cyrl-UZ"/>
        </w:rPr>
        <w:t>Odbor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je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sa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DC25EB">
        <w:rPr>
          <w:rFonts w:ascii="Times New Roman" w:hAnsi="Times New Roman" w:cs="Times New Roman"/>
          <w:sz w:val="24"/>
          <w:szCs w:val="24"/>
        </w:rPr>
        <w:t>12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glasova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za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z-Cyrl-UZ"/>
        </w:rPr>
        <w:t>jednim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uzdržanim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i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jednim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članom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koji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nije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z-Cyrl-UZ"/>
        </w:rPr>
        <w:t>glasao</w:t>
      </w:r>
      <w:r w:rsidRPr="00DC25EB">
        <w:rPr>
          <w:rFonts w:ascii="Times New Roman" w:hAnsi="Times New Roman" w:cs="Times New Roman"/>
          <w:sz w:val="24"/>
          <w:szCs w:val="24"/>
          <w:lang w:val="uz-Cyrl-U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utvrdio</w:t>
      </w:r>
      <w:r w:rsidRPr="00DC25E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saglasno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9.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stav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1.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tačka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1)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Zakona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predlaže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nadležni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Narodne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skupštine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predloženom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tekstu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ČETVRTA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TAČKA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Utvrđivanje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kandidata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članove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Regulatornog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tela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elektronske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medije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kao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liste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organizacija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koje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zajedno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čine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jedinstvenog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ovlašćenog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predlagača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koje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su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predložila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udruženja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filmskih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scenskih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dramskih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umetnika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udruženja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kompozitora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Republici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Srbiji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zajedničkim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dogovorom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kao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nacionalni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saveti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nacionalnih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manjina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zajedničkim</w:t>
      </w:r>
      <w:r w:rsidRPr="00DC25E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dogovorom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uvodnom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izlaganju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navela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službi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Odbora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dostavljeni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predlozi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ovlašćenih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predlagača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biraju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scenskih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dramskih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umetnika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kompozitora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Republici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Napomenula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sledeće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organizacije</w:t>
      </w:r>
      <w:r w:rsidRPr="00DC25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Udruženje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umetnika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Udruženje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dramskih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pisaca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Akademija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filmske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umetnosti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nauke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Udruženje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glumaca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Asocijacija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reditelja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Naglasila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navedena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ispunjavaju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uslove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propisane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Zakonom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elektronskim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medijima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jer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iz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podnete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dokumentacije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može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utvrditi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registrovana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najmanje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godine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raspisivanja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Javnog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poziva</w:t>
      </w:r>
      <w:r w:rsidRPr="00DC2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Rekla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scenskih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dramskih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umetnika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kompozitora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Republici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predložila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sledeće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kandidate</w:t>
      </w:r>
      <w:r w:rsidRPr="00DC25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Božidar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Nikolić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Željko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Mijanović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Bratislav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Petković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Dr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Boško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Suvajdžić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sz w:val="24"/>
          <w:szCs w:val="24"/>
        </w:rPr>
        <w:t>Darko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Bajić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Konstatovala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od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predloženih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uslove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propisane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Zakonom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elektronskim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medijima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Javnim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pozivom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ispunjavaju</w:t>
      </w:r>
      <w:r w:rsidRPr="00DC25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Božidar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Nikolić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Željko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Mijanović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Bratislav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Petković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Darko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Bajić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Istakla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predloženog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Boška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Suvajdžića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dostavljena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nepotpuna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dokumentacija</w:t>
      </w:r>
      <w:r w:rsidRPr="00DC2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Nije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bilo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diskusije</w:t>
      </w:r>
      <w:r w:rsidRPr="00DC2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stavila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glasanje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liste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bira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ovlašćenog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predlagača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scenskih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dramskih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umetnika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kompozitora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Republici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zajedničkim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dogovorom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kojoj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nalaze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sledeći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kandidati</w:t>
      </w:r>
      <w:r w:rsidRPr="00DC25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sz w:val="24"/>
          <w:szCs w:val="24"/>
        </w:rPr>
        <w:t>Božidar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Nikolić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sz w:val="24"/>
          <w:szCs w:val="24"/>
        </w:rPr>
        <w:t>Željko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Mijanović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sz w:val="24"/>
          <w:szCs w:val="24"/>
        </w:rPr>
        <w:t>Bratislav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Petković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sz w:val="24"/>
          <w:szCs w:val="24"/>
        </w:rPr>
        <w:t>Darko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Bajić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11 </w:t>
      </w:r>
      <w:r>
        <w:rPr>
          <w:rFonts w:ascii="Times New Roman" w:eastAsia="Calibri" w:hAnsi="Times New Roman" w:cs="Times New Roman"/>
          <w:sz w:val="24"/>
          <w:szCs w:val="24"/>
        </w:rPr>
        <w:t>glasova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jednim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uzdržanim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dva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nisu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glasala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utvrdio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Listu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kandidata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Regulatora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koje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saglasno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članu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9. </w:t>
      </w:r>
      <w:r>
        <w:rPr>
          <w:rFonts w:ascii="Times New Roman" w:eastAsia="Calibri" w:hAnsi="Times New Roman" w:cs="Times New Roman"/>
          <w:sz w:val="24"/>
          <w:szCs w:val="24"/>
        </w:rPr>
        <w:t>stav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</w:rPr>
        <w:t>tačka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5) </w:t>
      </w:r>
      <w:r>
        <w:rPr>
          <w:rFonts w:ascii="Times New Roman" w:eastAsia="Calibri" w:hAnsi="Times New Roman" w:cs="Times New Roman"/>
          <w:sz w:val="24"/>
          <w:szCs w:val="24"/>
        </w:rPr>
        <w:t>Zakona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predlažu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scenskih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dramskih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umetnika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kompozitora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Republici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Srbiji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ako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registrovana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najmanje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tri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godine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raspisivanja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javnog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poziva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zajedničkim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dogovorom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predloženom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tekstu</w:t>
      </w:r>
      <w:r w:rsidRPr="00DC2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stavila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glasanje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organizacija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zajedno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čine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jedinstvenog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ovlašćenog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predlagača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scenskih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dramskih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umetnika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udruženja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kompozitora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Republici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kojoj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nalaze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: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1.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Udruženje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umetnika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2.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Udruženje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dramskih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pisaca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;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Akademija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filmske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umetnosti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nauke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4.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Udruženje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glumaca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;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5.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Asocijacija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filmskih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reditelja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Srbije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Odbor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deset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glasova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jednim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uzdržanim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dva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nisu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glasala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utvrdio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utvrdio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listu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organizacija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koje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skladu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9.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stav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1.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tačka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5)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članom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10.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Zakona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zajedno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čine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jedinstvenog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ovlašćenog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predlagača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,</w:t>
      </w:r>
      <w:r w:rsidRPr="00DC25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predloženom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tekstu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vezi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ovlašćenim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predlagačem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nacionalnih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manjina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predsedavajuća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navela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romske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manjine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dostavio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Odbora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obrazložen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jednog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Regulatora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predložen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Stefan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Jovanović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ispunjava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uslove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propisane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Zakonom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Javnim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pozivom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Istakla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Odbora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30.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januara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godine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primila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pošiljku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Velibora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Todorova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naznakom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„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javni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poziv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predlaganje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Regulatornog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tela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elektronske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medije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“. 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Rekla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uvidom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primljenu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pošiljku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konstatovala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radi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dostavi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dokaza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ispunjenosti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uslova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Velibora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Todorova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prijavu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Javni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poziv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predlaganje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Regulatornog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tela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elektronske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medije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Upoznala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članove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Odbora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uvidom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podnetu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dokumentaciju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konstatovala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prijavi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nedostaje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obrazloženi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dva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Regulatora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odnosno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iz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podnete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dokumentacije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može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utvrditi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ovlašćeni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predlagač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Velibora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Todorova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kandidovao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732366" w:rsidRPr="00DC25EB" w:rsidRDefault="00732366" w:rsidP="00732366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Istakla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obavila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telefonski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razgovor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Veliborom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Todorovim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naveo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predložen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Regulatora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strane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ovlašćenog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predlagača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nacionalnih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manjina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bugarske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manjine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. 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Obavestila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sve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članove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Odbora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početka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sednice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služba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nije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primila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obrazloženi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dva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strane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ovlašćenog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predlagača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bugarske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manjine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rok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podnošenje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prijava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istekao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28.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januara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2017.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godine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Nije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bilo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diskusije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732366" w:rsidRPr="00DC25EB" w:rsidRDefault="00732366" w:rsidP="00732366">
      <w:pPr>
        <w:spacing w:after="24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Predsedavajuća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stavila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glasanje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liste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organizacija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zajedno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čine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jedinstvenog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ovlašćenog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predlagača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nacionalnih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manjina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zajedničkim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dogovorom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kojoj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nalazi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:</w:t>
      </w:r>
    </w:p>
    <w:p w:rsidR="00732366" w:rsidRPr="00DC25EB" w:rsidRDefault="00732366" w:rsidP="00732366">
      <w:pPr>
        <w:pStyle w:val="ListParagraph"/>
        <w:numPr>
          <w:ilvl w:val="0"/>
          <w:numId w:val="3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Calibri" w:hAnsi="Times New Roman" w:cs="Times New Roman"/>
          <w:sz w:val="24"/>
          <w:szCs w:val="24"/>
        </w:rPr>
        <w:t>Stefan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Jovanović</w:t>
      </w:r>
      <w:r w:rsidRPr="00DC25E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32366" w:rsidRPr="00DC25EB" w:rsidRDefault="00732366" w:rsidP="00732366">
      <w:pPr>
        <w:spacing w:after="12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Odbor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devet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glasova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četiri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uzdržana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jednim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članom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nije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glasao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utvrdio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Listu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kandidata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Regulatora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koje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saglasno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članu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9.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stav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tačka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7)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Zakona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predlažu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saveti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nacionalnih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manjina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zajedničkim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dogovorom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predloženom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r-Latn-CS"/>
        </w:rPr>
        <w:t>tekstu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732366" w:rsidRPr="00DC25EB" w:rsidRDefault="00732366" w:rsidP="00732366">
      <w:pPr>
        <w:spacing w:after="240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732366" w:rsidRPr="00DC25EB" w:rsidRDefault="00732366" w:rsidP="00732366">
      <w:pPr>
        <w:spacing w:after="240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Predsedavajuća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stavila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glasanje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liste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organizacija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zajedno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čine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jedinstvenog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ovlašćenog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predlagača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nacionalnih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saveta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nacionalnih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manjina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zajedničkim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dogovorom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kojoj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nalazi</w:t>
      </w:r>
      <w:r w:rsidRPr="00DC25E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32366" w:rsidRPr="00DC25EB" w:rsidRDefault="00732366" w:rsidP="00732366">
      <w:pPr>
        <w:pStyle w:val="ListParagraph"/>
        <w:numPr>
          <w:ilvl w:val="0"/>
          <w:numId w:val="4"/>
        </w:numPr>
        <w:spacing w:after="2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Nacionalni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savet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romske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nacionalne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manjine</w:t>
      </w:r>
    </w:p>
    <w:p w:rsidR="00732366" w:rsidRPr="00DC25EB" w:rsidRDefault="00732366" w:rsidP="00732366">
      <w:pPr>
        <w:pStyle w:val="NoSpacing"/>
        <w:spacing w:after="24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  <w:r>
        <w:rPr>
          <w:rFonts w:ascii="Times New Roman" w:eastAsia="Calibri" w:hAnsi="Times New Roman" w:cs="Times New Roman"/>
          <w:sz w:val="24"/>
          <w:szCs w:val="24"/>
        </w:rPr>
        <w:t>Odbor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deset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glasova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četiri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uzdržana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jednim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članom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koji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nije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glasao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utvrdio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utvrdio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listu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organizacija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skladu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sa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članom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9. </w:t>
      </w:r>
      <w:r>
        <w:rPr>
          <w:rFonts w:ascii="Times New Roman" w:eastAsia="Calibri" w:hAnsi="Times New Roman" w:cs="Times New Roman"/>
          <w:sz w:val="24"/>
          <w:szCs w:val="24"/>
        </w:rPr>
        <w:t>stav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1. </w:t>
      </w:r>
      <w:r>
        <w:rPr>
          <w:rFonts w:ascii="Times New Roman" w:eastAsia="Calibri" w:hAnsi="Times New Roman" w:cs="Times New Roman"/>
          <w:sz w:val="24"/>
          <w:szCs w:val="24"/>
        </w:rPr>
        <w:t>tačka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7) </w:t>
      </w:r>
      <w:r>
        <w:rPr>
          <w:rFonts w:ascii="Times New Roman" w:eastAsia="Calibri" w:hAnsi="Times New Roman" w:cs="Times New Roman"/>
          <w:sz w:val="24"/>
          <w:szCs w:val="24"/>
        </w:rPr>
        <w:t>i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članom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10. </w:t>
      </w:r>
      <w:r>
        <w:rPr>
          <w:rFonts w:ascii="Times New Roman" w:eastAsia="Calibri" w:hAnsi="Times New Roman" w:cs="Times New Roman"/>
          <w:sz w:val="24"/>
          <w:szCs w:val="24"/>
        </w:rPr>
        <w:t>Zakona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 </w:t>
      </w:r>
      <w:r>
        <w:rPr>
          <w:rFonts w:ascii="Times New Roman" w:eastAsia="Calibri" w:hAnsi="Times New Roman" w:cs="Times New Roman"/>
          <w:sz w:val="24"/>
          <w:szCs w:val="24"/>
        </w:rPr>
        <w:t>zajedno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čine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jedinstvenog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ovlašćenog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predlagača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predloženom</w:t>
      </w:r>
      <w:r w:rsidRPr="00DC25E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tekstu</w:t>
      </w:r>
      <w:r w:rsidRPr="00DC25EB">
        <w:rPr>
          <w:rFonts w:ascii="Times New Roman" w:eastAsia="Times New Roman" w:hAnsi="Times New Roman" w:cs="Times New Roman"/>
          <w:sz w:val="24"/>
          <w:szCs w:val="24"/>
          <w:lang w:eastAsia="sr-Latn-CS"/>
        </w:rPr>
        <w:t>.</w:t>
      </w:r>
    </w:p>
    <w:p w:rsidR="00732366" w:rsidRPr="00DC25EB" w:rsidRDefault="00732366" w:rsidP="00732366">
      <w:pPr>
        <w:spacing w:after="1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r-Latn-CS"/>
        </w:rPr>
      </w:pPr>
    </w:p>
    <w:p w:rsidR="00732366" w:rsidRPr="00DC25EB" w:rsidRDefault="00732366" w:rsidP="00732366">
      <w:pPr>
        <w:spacing w:after="0"/>
        <w:ind w:firstLine="720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Sednica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je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završena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 xml:space="preserve">  13,25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časova</w:t>
      </w: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732366" w:rsidRPr="00DC25EB" w:rsidRDefault="00732366" w:rsidP="00732366">
      <w:pPr>
        <w:spacing w:after="0"/>
        <w:ind w:firstLine="72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32366" w:rsidRPr="00DC25EB" w:rsidRDefault="00732366" w:rsidP="00732366">
      <w:pPr>
        <w:spacing w:after="0"/>
        <w:ind w:firstLine="72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32366" w:rsidRPr="00DC25EB" w:rsidRDefault="00732366" w:rsidP="00732366">
      <w:pPr>
        <w:spacing w:after="0"/>
        <w:ind w:firstLine="72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32366" w:rsidRPr="00DC25EB" w:rsidRDefault="00732366" w:rsidP="00732366">
      <w:pPr>
        <w:spacing w:after="0"/>
        <w:rPr>
          <w:rFonts w:ascii="Times New Roman" w:eastAsia="Calibri" w:hAnsi="Times New Roman" w:cs="Times New Roman"/>
          <w:noProof/>
          <w:sz w:val="24"/>
          <w:szCs w:val="24"/>
        </w:rPr>
      </w:pPr>
    </w:p>
    <w:p w:rsidR="00732366" w:rsidRPr="00DC25EB" w:rsidRDefault="00732366" w:rsidP="00732366">
      <w:pPr>
        <w:spacing w:after="0"/>
        <w:ind w:left="720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SEKRETAR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PREDSEDNIK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      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ab/>
        <w:t xml:space="preserve">      </w:t>
      </w:r>
    </w:p>
    <w:p w:rsidR="00732366" w:rsidRPr="00DC25EB" w:rsidRDefault="00732366" w:rsidP="00732366">
      <w:pPr>
        <w:spacing w:after="0"/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</w:rPr>
        <w:t>_______________________                                                          _______________________</w:t>
      </w:r>
    </w:p>
    <w:p w:rsidR="00732366" w:rsidRPr="00DC25EB" w:rsidRDefault="00732366" w:rsidP="0073236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Dana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Gak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                         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 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Maja</w:t>
      </w:r>
      <w:r w:rsidRPr="00DC25EB"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  <w:lang w:val="uz-Cyrl-UZ"/>
        </w:rPr>
        <w:t>Gojković</w:t>
      </w:r>
    </w:p>
    <w:p w:rsidR="004F037E" w:rsidRDefault="004F037E"/>
    <w:sectPr w:rsidR="004F037E" w:rsidSect="005C7E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6C" w:rsidRDefault="007323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62680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0656C" w:rsidRDefault="007323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0656C" w:rsidRDefault="007323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6C" w:rsidRDefault="00732366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6C" w:rsidRDefault="007323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6C" w:rsidRDefault="0073236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656C" w:rsidRDefault="007323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5476"/>
    <w:multiLevelType w:val="hybridMultilevel"/>
    <w:tmpl w:val="ECE016B4"/>
    <w:lvl w:ilvl="0" w:tplc="25D60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08418A8" w:tentative="1">
      <w:start w:val="1"/>
      <w:numFmt w:val="lowerLetter"/>
      <w:lvlText w:val="%2."/>
      <w:lvlJc w:val="left"/>
      <w:pPr>
        <w:ind w:left="1800" w:hanging="360"/>
      </w:pPr>
    </w:lvl>
    <w:lvl w:ilvl="2" w:tplc="6CCA051C" w:tentative="1">
      <w:start w:val="1"/>
      <w:numFmt w:val="lowerRoman"/>
      <w:lvlText w:val="%3."/>
      <w:lvlJc w:val="right"/>
      <w:pPr>
        <w:ind w:left="2520" w:hanging="180"/>
      </w:pPr>
    </w:lvl>
    <w:lvl w:ilvl="3" w:tplc="6E92387A" w:tentative="1">
      <w:start w:val="1"/>
      <w:numFmt w:val="decimal"/>
      <w:lvlText w:val="%4."/>
      <w:lvlJc w:val="left"/>
      <w:pPr>
        <w:ind w:left="3240" w:hanging="360"/>
      </w:pPr>
    </w:lvl>
    <w:lvl w:ilvl="4" w:tplc="24E4C8A8" w:tentative="1">
      <w:start w:val="1"/>
      <w:numFmt w:val="lowerLetter"/>
      <w:lvlText w:val="%5."/>
      <w:lvlJc w:val="left"/>
      <w:pPr>
        <w:ind w:left="3960" w:hanging="360"/>
      </w:pPr>
    </w:lvl>
    <w:lvl w:ilvl="5" w:tplc="7158BBB2" w:tentative="1">
      <w:start w:val="1"/>
      <w:numFmt w:val="lowerRoman"/>
      <w:lvlText w:val="%6."/>
      <w:lvlJc w:val="right"/>
      <w:pPr>
        <w:ind w:left="4680" w:hanging="180"/>
      </w:pPr>
    </w:lvl>
    <w:lvl w:ilvl="6" w:tplc="20F6F4F6" w:tentative="1">
      <w:start w:val="1"/>
      <w:numFmt w:val="decimal"/>
      <w:lvlText w:val="%7."/>
      <w:lvlJc w:val="left"/>
      <w:pPr>
        <w:ind w:left="5400" w:hanging="360"/>
      </w:pPr>
    </w:lvl>
    <w:lvl w:ilvl="7" w:tplc="3BCE9682" w:tentative="1">
      <w:start w:val="1"/>
      <w:numFmt w:val="lowerLetter"/>
      <w:lvlText w:val="%8."/>
      <w:lvlJc w:val="left"/>
      <w:pPr>
        <w:ind w:left="6120" w:hanging="360"/>
      </w:pPr>
    </w:lvl>
    <w:lvl w:ilvl="8" w:tplc="93E074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E620AE"/>
    <w:multiLevelType w:val="hybridMultilevel"/>
    <w:tmpl w:val="FBF69376"/>
    <w:lvl w:ilvl="0" w:tplc="2A7E7984">
      <w:start w:val="1"/>
      <w:numFmt w:val="decimal"/>
      <w:lvlText w:val="%1."/>
      <w:lvlJc w:val="left"/>
      <w:pPr>
        <w:ind w:left="1800" w:hanging="360"/>
      </w:pPr>
    </w:lvl>
    <w:lvl w:ilvl="1" w:tplc="2AAECB04">
      <w:start w:val="1"/>
      <w:numFmt w:val="lowerLetter"/>
      <w:lvlText w:val="%2."/>
      <w:lvlJc w:val="left"/>
      <w:pPr>
        <w:ind w:left="2520" w:hanging="360"/>
      </w:pPr>
    </w:lvl>
    <w:lvl w:ilvl="2" w:tplc="FF2CFC36">
      <w:start w:val="1"/>
      <w:numFmt w:val="lowerRoman"/>
      <w:lvlText w:val="%3."/>
      <w:lvlJc w:val="right"/>
      <w:pPr>
        <w:ind w:left="3240" w:hanging="180"/>
      </w:pPr>
    </w:lvl>
    <w:lvl w:ilvl="3" w:tplc="4404CC3A">
      <w:start w:val="1"/>
      <w:numFmt w:val="decimal"/>
      <w:lvlText w:val="%4."/>
      <w:lvlJc w:val="left"/>
      <w:pPr>
        <w:ind w:left="3960" w:hanging="360"/>
      </w:pPr>
    </w:lvl>
    <w:lvl w:ilvl="4" w:tplc="434E9A64">
      <w:start w:val="1"/>
      <w:numFmt w:val="lowerLetter"/>
      <w:lvlText w:val="%5."/>
      <w:lvlJc w:val="left"/>
      <w:pPr>
        <w:ind w:left="4680" w:hanging="360"/>
      </w:pPr>
    </w:lvl>
    <w:lvl w:ilvl="5" w:tplc="5A3AC052">
      <w:start w:val="1"/>
      <w:numFmt w:val="lowerRoman"/>
      <w:lvlText w:val="%6."/>
      <w:lvlJc w:val="right"/>
      <w:pPr>
        <w:ind w:left="5400" w:hanging="180"/>
      </w:pPr>
    </w:lvl>
    <w:lvl w:ilvl="6" w:tplc="985EF068">
      <w:start w:val="1"/>
      <w:numFmt w:val="decimal"/>
      <w:lvlText w:val="%7."/>
      <w:lvlJc w:val="left"/>
      <w:pPr>
        <w:ind w:left="6120" w:hanging="360"/>
      </w:pPr>
    </w:lvl>
    <w:lvl w:ilvl="7" w:tplc="7B1076D8">
      <w:start w:val="1"/>
      <w:numFmt w:val="lowerLetter"/>
      <w:lvlText w:val="%8."/>
      <w:lvlJc w:val="left"/>
      <w:pPr>
        <w:ind w:left="6840" w:hanging="360"/>
      </w:pPr>
    </w:lvl>
    <w:lvl w:ilvl="8" w:tplc="D422BD94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9B85CE4"/>
    <w:multiLevelType w:val="hybridMultilevel"/>
    <w:tmpl w:val="B9766DF8"/>
    <w:lvl w:ilvl="0" w:tplc="D2EAF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2CC0660" w:tentative="1">
      <w:start w:val="1"/>
      <w:numFmt w:val="lowerLetter"/>
      <w:lvlText w:val="%2."/>
      <w:lvlJc w:val="left"/>
      <w:pPr>
        <w:ind w:left="1800" w:hanging="360"/>
      </w:pPr>
    </w:lvl>
    <w:lvl w:ilvl="2" w:tplc="1018D824" w:tentative="1">
      <w:start w:val="1"/>
      <w:numFmt w:val="lowerRoman"/>
      <w:lvlText w:val="%3."/>
      <w:lvlJc w:val="right"/>
      <w:pPr>
        <w:ind w:left="2520" w:hanging="180"/>
      </w:pPr>
    </w:lvl>
    <w:lvl w:ilvl="3" w:tplc="8E8C2AAC" w:tentative="1">
      <w:start w:val="1"/>
      <w:numFmt w:val="decimal"/>
      <w:lvlText w:val="%4."/>
      <w:lvlJc w:val="left"/>
      <w:pPr>
        <w:ind w:left="3240" w:hanging="360"/>
      </w:pPr>
    </w:lvl>
    <w:lvl w:ilvl="4" w:tplc="908E2532" w:tentative="1">
      <w:start w:val="1"/>
      <w:numFmt w:val="lowerLetter"/>
      <w:lvlText w:val="%5."/>
      <w:lvlJc w:val="left"/>
      <w:pPr>
        <w:ind w:left="3960" w:hanging="360"/>
      </w:pPr>
    </w:lvl>
    <w:lvl w:ilvl="5" w:tplc="4224E8C6" w:tentative="1">
      <w:start w:val="1"/>
      <w:numFmt w:val="lowerRoman"/>
      <w:lvlText w:val="%6."/>
      <w:lvlJc w:val="right"/>
      <w:pPr>
        <w:ind w:left="4680" w:hanging="180"/>
      </w:pPr>
    </w:lvl>
    <w:lvl w:ilvl="6" w:tplc="7CC655B8" w:tentative="1">
      <w:start w:val="1"/>
      <w:numFmt w:val="decimal"/>
      <w:lvlText w:val="%7."/>
      <w:lvlJc w:val="left"/>
      <w:pPr>
        <w:ind w:left="5400" w:hanging="360"/>
      </w:pPr>
    </w:lvl>
    <w:lvl w:ilvl="7" w:tplc="DAF47386" w:tentative="1">
      <w:start w:val="1"/>
      <w:numFmt w:val="lowerLetter"/>
      <w:lvlText w:val="%8."/>
      <w:lvlJc w:val="left"/>
      <w:pPr>
        <w:ind w:left="6120" w:hanging="360"/>
      </w:pPr>
    </w:lvl>
    <w:lvl w:ilvl="8" w:tplc="4FB41A5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A542B1"/>
    <w:multiLevelType w:val="hybridMultilevel"/>
    <w:tmpl w:val="D444BEEC"/>
    <w:lvl w:ilvl="0" w:tplc="57247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68EFAE4" w:tentative="1">
      <w:start w:val="1"/>
      <w:numFmt w:val="lowerLetter"/>
      <w:lvlText w:val="%2."/>
      <w:lvlJc w:val="left"/>
      <w:pPr>
        <w:ind w:left="1800" w:hanging="360"/>
      </w:pPr>
    </w:lvl>
    <w:lvl w:ilvl="2" w:tplc="807C9CEE" w:tentative="1">
      <w:start w:val="1"/>
      <w:numFmt w:val="lowerRoman"/>
      <w:lvlText w:val="%3."/>
      <w:lvlJc w:val="right"/>
      <w:pPr>
        <w:ind w:left="2520" w:hanging="180"/>
      </w:pPr>
    </w:lvl>
    <w:lvl w:ilvl="3" w:tplc="D4DEF324" w:tentative="1">
      <w:start w:val="1"/>
      <w:numFmt w:val="decimal"/>
      <w:lvlText w:val="%4."/>
      <w:lvlJc w:val="left"/>
      <w:pPr>
        <w:ind w:left="3240" w:hanging="360"/>
      </w:pPr>
    </w:lvl>
    <w:lvl w:ilvl="4" w:tplc="6AF47B34" w:tentative="1">
      <w:start w:val="1"/>
      <w:numFmt w:val="lowerLetter"/>
      <w:lvlText w:val="%5."/>
      <w:lvlJc w:val="left"/>
      <w:pPr>
        <w:ind w:left="3960" w:hanging="360"/>
      </w:pPr>
    </w:lvl>
    <w:lvl w:ilvl="5" w:tplc="0496383E" w:tentative="1">
      <w:start w:val="1"/>
      <w:numFmt w:val="lowerRoman"/>
      <w:lvlText w:val="%6."/>
      <w:lvlJc w:val="right"/>
      <w:pPr>
        <w:ind w:left="4680" w:hanging="180"/>
      </w:pPr>
    </w:lvl>
    <w:lvl w:ilvl="6" w:tplc="FC90C3D2" w:tentative="1">
      <w:start w:val="1"/>
      <w:numFmt w:val="decimal"/>
      <w:lvlText w:val="%7."/>
      <w:lvlJc w:val="left"/>
      <w:pPr>
        <w:ind w:left="5400" w:hanging="360"/>
      </w:pPr>
    </w:lvl>
    <w:lvl w:ilvl="7" w:tplc="C1D8147E" w:tentative="1">
      <w:start w:val="1"/>
      <w:numFmt w:val="lowerLetter"/>
      <w:lvlText w:val="%8."/>
      <w:lvlJc w:val="left"/>
      <w:pPr>
        <w:ind w:left="6120" w:hanging="360"/>
      </w:pPr>
    </w:lvl>
    <w:lvl w:ilvl="8" w:tplc="8CA61F82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366"/>
    <w:rsid w:val="002670F9"/>
    <w:rsid w:val="004F037E"/>
    <w:rsid w:val="005C7E5F"/>
    <w:rsid w:val="00732366"/>
    <w:rsid w:val="008F3F33"/>
    <w:rsid w:val="00E3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66"/>
  </w:style>
  <w:style w:type="paragraph" w:styleId="Footer">
    <w:name w:val="footer"/>
    <w:basedOn w:val="Normal"/>
    <w:link w:val="FooterChar"/>
    <w:uiPriority w:val="99"/>
    <w:unhideWhenUsed/>
    <w:rsid w:val="007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66"/>
  </w:style>
  <w:style w:type="paragraph" w:styleId="NoSpacing">
    <w:name w:val="No Spacing"/>
    <w:uiPriority w:val="1"/>
    <w:qFormat/>
    <w:rsid w:val="00732366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7323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3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66"/>
  </w:style>
  <w:style w:type="paragraph" w:styleId="Footer">
    <w:name w:val="footer"/>
    <w:basedOn w:val="Normal"/>
    <w:link w:val="FooterChar"/>
    <w:uiPriority w:val="99"/>
    <w:unhideWhenUsed/>
    <w:rsid w:val="00732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66"/>
  </w:style>
  <w:style w:type="paragraph" w:styleId="NoSpacing">
    <w:name w:val="No Spacing"/>
    <w:uiPriority w:val="1"/>
    <w:qFormat/>
    <w:rsid w:val="00732366"/>
    <w:pPr>
      <w:spacing w:after="0" w:line="240" w:lineRule="auto"/>
    </w:pPr>
    <w:rPr>
      <w:noProof/>
    </w:rPr>
  </w:style>
  <w:style w:type="paragraph" w:styleId="ListParagraph">
    <w:name w:val="List Paragraph"/>
    <w:basedOn w:val="Normal"/>
    <w:uiPriority w:val="34"/>
    <w:qFormat/>
    <w:rsid w:val="00732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2690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Dimitrijevic</dc:creator>
  <cp:lastModifiedBy>Vladimir Dimitrijevic</cp:lastModifiedBy>
  <cp:revision>1</cp:revision>
  <dcterms:created xsi:type="dcterms:W3CDTF">2019-01-14T10:09:00Z</dcterms:created>
  <dcterms:modified xsi:type="dcterms:W3CDTF">2019-01-14T10:10:00Z</dcterms:modified>
</cp:coreProperties>
</file>